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06" w:rsidRDefault="00BA2F57">
      <w:hyperlink r:id="rId5" w:history="1">
        <w:r w:rsidR="00631206" w:rsidRPr="009E1711">
          <w:rPr>
            <w:rStyle w:val="Hyperlink"/>
          </w:rPr>
          <w:t>http://en.wikipedia.org/wiki/Apoptosis</w:t>
        </w:r>
      </w:hyperlink>
    </w:p>
    <w:p w:rsidR="00631206" w:rsidRDefault="0010162E">
      <w:hyperlink r:id="rId6" w:history="1">
        <w:r w:rsidR="00631206" w:rsidRPr="009E1711">
          <w:rPr>
            <w:rStyle w:val="Hyperlink"/>
          </w:rPr>
          <w:t>http://www.innerbody.com/image_endoov/lymp04-new.html</w:t>
        </w:r>
      </w:hyperlink>
    </w:p>
    <w:p w:rsidR="00631206" w:rsidRDefault="0010162E">
      <w:hyperlink r:id="rId7" w:history="1">
        <w:r w:rsidR="00764290" w:rsidRPr="009E1711">
          <w:rPr>
            <w:rStyle w:val="Hyperlink"/>
          </w:rPr>
          <w:t>http://www.patient.co.uk/health/the-spleen</w:t>
        </w:r>
      </w:hyperlink>
    </w:p>
    <w:p w:rsidR="00764290" w:rsidRDefault="0010162E">
      <w:hyperlink r:id="rId8" w:history="1">
        <w:r w:rsidR="00472C6F" w:rsidRPr="009E1711">
          <w:rPr>
            <w:rStyle w:val="Hyperlink"/>
          </w:rPr>
          <w:t>http://en.wikipedia.org/wiki/Peyer%27s_patch</w:t>
        </w:r>
      </w:hyperlink>
    </w:p>
    <w:p w:rsidR="00472C6F" w:rsidRDefault="0010162E">
      <w:hyperlink r:id="rId9" w:history="1">
        <w:r w:rsidR="00472C6F" w:rsidRPr="009E1711">
          <w:rPr>
            <w:rStyle w:val="Hyperlink"/>
          </w:rPr>
          <w:t>http://en.wikipedia.org/wiki/Microfold_cell</w:t>
        </w:r>
      </w:hyperlink>
    </w:p>
    <w:p w:rsidR="00472C6F" w:rsidRDefault="0010162E">
      <w:hyperlink r:id="rId10" w:history="1">
        <w:r w:rsidR="00EE128F" w:rsidRPr="009E1711">
          <w:rPr>
            <w:rStyle w:val="Hyperlink"/>
          </w:rPr>
          <w:t>http://en.wikipedia.org/wiki/Reticular_connective_tissue</w:t>
        </w:r>
      </w:hyperlink>
    </w:p>
    <w:p w:rsidR="00EE128F" w:rsidRDefault="0010162E">
      <w:hyperlink r:id="rId11" w:history="1">
        <w:r w:rsidR="00BE3982" w:rsidRPr="009E1711">
          <w:rPr>
            <w:rStyle w:val="Hyperlink"/>
          </w:rPr>
          <w:t>http://biology.about.com/od/anatomy/ss/lymph-nodes.htm</w:t>
        </w:r>
      </w:hyperlink>
    </w:p>
    <w:p w:rsidR="00BE3982" w:rsidRDefault="0010162E">
      <w:hyperlink r:id="rId12" w:history="1">
        <w:r w:rsidR="00BE3982" w:rsidRPr="009E1711">
          <w:rPr>
            <w:rStyle w:val="Hyperlink"/>
          </w:rPr>
          <w:t>http://www.britannica.com/EBchecked/topic/352758/lymph-nodule</w:t>
        </w:r>
      </w:hyperlink>
    </w:p>
    <w:p w:rsidR="00BE3982" w:rsidRDefault="0010162E">
      <w:hyperlink r:id="rId13" w:history="1">
        <w:r w:rsidR="00796546" w:rsidRPr="002F6309">
          <w:rPr>
            <w:rStyle w:val="Hyperlink"/>
          </w:rPr>
          <w:t>http://www.s-cool.co.uk/a-level/biology/immunity/remember-it/s-cool-revision-summary</w:t>
        </w:r>
      </w:hyperlink>
    </w:p>
    <w:p w:rsidR="00796546" w:rsidRDefault="0010162E">
      <w:hyperlink r:id="rId14" w:history="1">
        <w:r w:rsidR="00796546" w:rsidRPr="002F6309">
          <w:rPr>
            <w:rStyle w:val="Hyperlink"/>
          </w:rPr>
          <w:t>http://www.biology-innovation.co.uk/pages/human-biology/the-immune-system/</w:t>
        </w:r>
      </w:hyperlink>
    </w:p>
    <w:p w:rsidR="00796546" w:rsidRDefault="0010162E">
      <w:hyperlink r:id="rId15" w:anchor="2" w:history="1">
        <w:r w:rsidR="00796546" w:rsidRPr="002F6309">
          <w:rPr>
            <w:rStyle w:val="Hyperlink"/>
          </w:rPr>
          <w:t>http://www.healthline.com/health/hiv-aids/how-hiv-affects-the-body#2</w:t>
        </w:r>
      </w:hyperlink>
    </w:p>
    <w:p w:rsidR="00796546" w:rsidRDefault="0010162E">
      <w:hyperlink r:id="rId16" w:anchor="HIV_infection" w:history="1">
        <w:r w:rsidR="00796546" w:rsidRPr="002F6309">
          <w:rPr>
            <w:rStyle w:val="Hyperlink"/>
          </w:rPr>
          <w:t>http://en.wikipedia.org/wiki/T_helper_cell#HIV_infection</w:t>
        </w:r>
      </w:hyperlink>
    </w:p>
    <w:p w:rsidR="00796546" w:rsidRDefault="0010162E">
      <w:hyperlink r:id="rId17" w:anchor="imgrc=Qktwq30SWKQWVM%253A%3BWAn1eJjJ_HfIzM%3Bhttp%253A%252F%252Fwww.livemint.com%252Fr%252FLiveMint%252FPeriod1%252F2013%252F04%252F05%252FPhotos%252Fg_hiv_web.jpg%3Bhttp%253A%252F%252Fwww.livemint.com%252FPolitics%252FVzhSr0e60PcIw51n2Jq1lK%252FDrug-firm" w:history="1">
        <w:r w:rsidR="00796546" w:rsidRPr="002F6309">
          <w:rPr>
            <w:rStyle w:val="Hyperlink"/>
          </w:rPr>
          <w:t>https://www.google.co.uk/search?q=HIV&amp;rlz=1C1FERN_enGB640GB640&amp;es_sm=93&amp;source=lnms&amp;tbm=isch&amp;sa=X&amp;ei=yrFYVfyvEMG4UtjDgdgD&amp;ved=0CAgQ_AUoAg&amp;biw=1024&amp;bih=599#imgrc=Qktwq30SWKQWVM%253A%3BWAn1eJjJ_HfIzM%3Bhttp%253A%252F%252Fwww.livemint.com%252Fr%252FLiveMint%252FPeriod1%252F2013%252F04%252F05%252FPhotos%252Fg_hiv_web.jpg%3Bhttp%253A%252F%252Fwww.livemint.com%252FPolitics%252FVzhSr0e60PcIw51n2Jq1lK%252FDrug-firms-shift-focus-from-HIV.html%3B1200%3B833</w:t>
        </w:r>
      </w:hyperlink>
    </w:p>
    <w:p w:rsidR="00796546" w:rsidRDefault="0010162E">
      <w:hyperlink r:id="rId18" w:anchor="imgrc=S5myVjoiPdX_OM%253A%3BS1zVw_f_WmgyCM%3Bhttp%253A%252F%252Fimage.123tagged.com%252Fimages%252Fe%252Felephantiasis-14008.jpg%3Bhttp%253A%252F%252Fwww.123tagged.com%252FTags%252F1%252Felephantiasis.html%3B295%3B426" w:history="1">
        <w:r w:rsidR="00796546" w:rsidRPr="002F6309">
          <w:rPr>
            <w:rStyle w:val="Hyperlink"/>
          </w:rPr>
          <w:t>https://www.google.co.uk/search?q=elephantiasis&amp;rlz=1C1FERN_enGB640GB640&amp;espv=2&amp;biw=1024&amp;bih=599&amp;source=lnms&amp;tbm=isch&amp;sa=X&amp;ei=BNhYVa2hKcWrU6_-gZAN&amp;ved=0CAYQ_AUoAQ#imgrc=S5myVjoiPdX_OM%253A%3BS1zVw_f_WmgyCM%3Bhttp%253A%252F%252Fimage.123tagged.com%252Fimages%252Fe%252Felephantiasis-14008.jpg%3Bhttp%253A%252F%252Fwww.123tagged.com%252FTags%252F1%252Felephantiasis.html%3B295%3B426</w:t>
        </w:r>
      </w:hyperlink>
    </w:p>
    <w:p w:rsidR="00796546" w:rsidRDefault="0010162E">
      <w:hyperlink r:id="rId19" w:history="1">
        <w:r w:rsidR="00796546" w:rsidRPr="002F6309">
          <w:rPr>
            <w:rStyle w:val="Hyperlink"/>
          </w:rPr>
          <w:t>http://www.uprm.edu/biology/profs/alfaro/4015/nematoda_files/slide0018_image019.jpg</w:t>
        </w:r>
      </w:hyperlink>
    </w:p>
    <w:p w:rsidR="00796546" w:rsidRDefault="0010162E">
      <w:hyperlink r:id="rId20" w:history="1">
        <w:r w:rsidR="00796546" w:rsidRPr="002F6309">
          <w:rPr>
            <w:rStyle w:val="Hyperlink"/>
          </w:rPr>
          <w:t>http://www.ncbi.nlm.nih.gov/pmc/articles/PMC2781552/</w:t>
        </w:r>
      </w:hyperlink>
    </w:p>
    <w:p w:rsidR="00796546" w:rsidRDefault="0010162E">
      <w:hyperlink r:id="rId21" w:history="1">
        <w:r w:rsidR="001974F4" w:rsidRPr="006E26FD">
          <w:rPr>
            <w:rStyle w:val="Hyperlink"/>
          </w:rPr>
          <w:t>http://www.patient.co.uk/health/hodgkins-lymphoma-leaflet</w:t>
        </w:r>
      </w:hyperlink>
    </w:p>
    <w:p w:rsidR="001974F4" w:rsidRDefault="0010162E">
      <w:hyperlink r:id="rId22" w:history="1">
        <w:r w:rsidR="001974F4" w:rsidRPr="006E26FD">
          <w:rPr>
            <w:rStyle w:val="Hyperlink"/>
          </w:rPr>
          <w:t>http://www.nature.com/nrc/journal/v9/n1/fig_tab/nrc2542_F4.html</w:t>
        </w:r>
      </w:hyperlink>
    </w:p>
    <w:p w:rsidR="0010162E" w:rsidRDefault="0010162E">
      <w:pPr>
        <w:rPr>
          <w:rStyle w:val="Hyperlink"/>
        </w:rPr>
      </w:pPr>
      <w:hyperlink r:id="rId23" w:history="1">
        <w:r w:rsidR="001974F4" w:rsidRPr="006E26FD">
          <w:rPr>
            <w:rStyle w:val="Hyperlink"/>
          </w:rPr>
          <w:t>http://m.cancer.gov/images/cdr/live/CDR576466-571.jpg</w:t>
        </w:r>
      </w:hyperlink>
    </w:p>
    <w:p w:rsidR="0010162E" w:rsidRPr="0010162E" w:rsidRDefault="0010162E">
      <w:pPr>
        <w:rPr>
          <w:color w:val="0000FF" w:themeColor="hyperlink"/>
          <w:u w:val="single"/>
        </w:rPr>
      </w:pPr>
      <w:r w:rsidRPr="0010162E">
        <w:rPr>
          <w:color w:val="0000FF" w:themeColor="hyperlink"/>
          <w:u w:val="single"/>
        </w:rPr>
        <w:t>http://upload.wikimedia.org/wikipedia/commons/thumb/e/ec/Lymphocyte_activation_simple.png/300px-Lymphocyte_activation_simple.png</w:t>
      </w:r>
      <w:bookmarkStart w:id="0" w:name="_GoBack"/>
      <w:bookmarkEnd w:id="0"/>
    </w:p>
    <w:p w:rsidR="001974F4" w:rsidRDefault="0010162E">
      <w:hyperlink r:id="rId24" w:history="1">
        <w:r w:rsidRPr="00430C30">
          <w:rPr>
            <w:rStyle w:val="Hyperlink"/>
          </w:rPr>
          <w:t>http://www.uic.edu/classes/bios/bios100/f06pm/inflamation.jpg</w:t>
        </w:r>
      </w:hyperlink>
    </w:p>
    <w:p w:rsidR="0010162E" w:rsidRDefault="0010162E"/>
    <w:sectPr w:rsidR="001016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06"/>
    <w:rsid w:val="0010162E"/>
    <w:rsid w:val="001974F4"/>
    <w:rsid w:val="002D090A"/>
    <w:rsid w:val="00472C6F"/>
    <w:rsid w:val="00631206"/>
    <w:rsid w:val="00764290"/>
    <w:rsid w:val="00796546"/>
    <w:rsid w:val="00BA2F57"/>
    <w:rsid w:val="00BE3982"/>
    <w:rsid w:val="00E61A54"/>
    <w:rsid w:val="00EE128F"/>
    <w:rsid w:val="00F7317F"/>
    <w:rsid w:val="00FE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2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2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Peyer%27s_patch" TargetMode="External"/><Relationship Id="rId13" Type="http://schemas.openxmlformats.org/officeDocument/2006/relationships/hyperlink" Target="http://www.s-cool.co.uk/a-level/biology/immunity/remember-it/s-cool-revision-summary" TargetMode="External"/><Relationship Id="rId18" Type="http://schemas.openxmlformats.org/officeDocument/2006/relationships/hyperlink" Target="https://www.google.co.uk/search?q=elephantiasis&amp;rlz=1C1FERN_enGB640GB640&amp;espv=2&amp;biw=1024&amp;bih=599&amp;source=lnms&amp;tbm=isch&amp;sa=X&amp;ei=BNhYVa2hKcWrU6_-gZAN&amp;ved=0CAYQ_AUoAQ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patient.co.uk/health/hodgkins-lymphoma-leaflet" TargetMode="External"/><Relationship Id="rId7" Type="http://schemas.openxmlformats.org/officeDocument/2006/relationships/hyperlink" Target="http://www.patient.co.uk/health/the-spleen" TargetMode="External"/><Relationship Id="rId12" Type="http://schemas.openxmlformats.org/officeDocument/2006/relationships/hyperlink" Target="http://www.britannica.com/EBchecked/topic/352758/lymph-nodule" TargetMode="External"/><Relationship Id="rId17" Type="http://schemas.openxmlformats.org/officeDocument/2006/relationships/hyperlink" Target="https://www.google.co.uk/search?q=HIV&amp;rlz=1C1FERN_enGB640GB640&amp;es_sm=93&amp;source=lnms&amp;tbm=isch&amp;sa=X&amp;ei=yrFYVfyvEMG4UtjDgdgD&amp;ved=0CAgQ_AUoAg&amp;biw=1024&amp;bih=599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en.wikipedia.org/wiki/T_helper_cell" TargetMode="External"/><Relationship Id="rId20" Type="http://schemas.openxmlformats.org/officeDocument/2006/relationships/hyperlink" Target="http://www.ncbi.nlm.nih.gov/pmc/articles/PMC2781552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nnerbody.com/image_endoov/lymp04-new.html" TargetMode="External"/><Relationship Id="rId11" Type="http://schemas.openxmlformats.org/officeDocument/2006/relationships/hyperlink" Target="http://biology.about.com/od/anatomy/ss/lymph-nodes.htm" TargetMode="External"/><Relationship Id="rId24" Type="http://schemas.openxmlformats.org/officeDocument/2006/relationships/hyperlink" Target="http://www.uic.edu/classes/bios/bios100/f06pm/inflamation.jpg" TargetMode="External"/><Relationship Id="rId5" Type="http://schemas.openxmlformats.org/officeDocument/2006/relationships/hyperlink" Target="http://en.wikipedia.org/wiki/Apoptosis" TargetMode="External"/><Relationship Id="rId15" Type="http://schemas.openxmlformats.org/officeDocument/2006/relationships/hyperlink" Target="http://www.healthline.com/health/hiv-aids/how-hiv-affects-the-body" TargetMode="External"/><Relationship Id="rId23" Type="http://schemas.openxmlformats.org/officeDocument/2006/relationships/hyperlink" Target="http://m.cancer.gov/images/cdr/live/CDR576466-571.jpg" TargetMode="External"/><Relationship Id="rId10" Type="http://schemas.openxmlformats.org/officeDocument/2006/relationships/hyperlink" Target="http://en.wikipedia.org/wiki/Reticular_connective_tissue" TargetMode="External"/><Relationship Id="rId19" Type="http://schemas.openxmlformats.org/officeDocument/2006/relationships/hyperlink" Target="http://www.uprm.edu/biology/profs/alfaro/4015/nematoda_files/slide0018_image019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Microfold_cell" TargetMode="External"/><Relationship Id="rId14" Type="http://schemas.openxmlformats.org/officeDocument/2006/relationships/hyperlink" Target="http://www.biology-innovation.co.uk/pages/human-biology/the-immune-system/" TargetMode="External"/><Relationship Id="rId22" Type="http://schemas.openxmlformats.org/officeDocument/2006/relationships/hyperlink" Target="http://www.nature.com/nrc/journal/v9/n1/fig_tab/nrc2542_F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Sheffield College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Systems</dc:creator>
  <cp:lastModifiedBy>Holly England</cp:lastModifiedBy>
  <cp:revision>6</cp:revision>
  <dcterms:created xsi:type="dcterms:W3CDTF">2015-05-11T13:48:00Z</dcterms:created>
  <dcterms:modified xsi:type="dcterms:W3CDTF">2015-05-18T19:58:00Z</dcterms:modified>
</cp:coreProperties>
</file>